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C0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color w:val="0070C0"/>
          <w:sz w:val="40"/>
          <w:szCs w:val="40"/>
        </w:rPr>
        <w:t>REPUBLIQUE TUNISIENNE</w:t>
      </w:r>
    </w:p>
    <w:p w:rsidR="009A2ADA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noProof/>
          <w:color w:val="0070C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445135</wp:posOffset>
            </wp:positionV>
            <wp:extent cx="1203325" cy="12223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ADA">
        <w:rPr>
          <w:rFonts w:asciiTheme="majorBidi" w:hAnsiTheme="majorBidi" w:cstheme="majorBidi"/>
          <w:color w:val="0070C0"/>
          <w:sz w:val="40"/>
          <w:szCs w:val="40"/>
        </w:rPr>
        <w:t>OFFICE DES CEREALES</w:t>
      </w:r>
    </w:p>
    <w:p w:rsidR="00B14E34" w:rsidRDefault="00B14E34">
      <w:pPr>
        <w:rPr>
          <w:rtl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B14E34" w:rsidRDefault="00B14E34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B14E34" w:rsidRDefault="00B14E34" w:rsidP="0087488F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992EDE">
        <w:rPr>
          <w:rFonts w:asciiTheme="majorBidi" w:hAnsiTheme="majorBidi" w:cstheme="majorBidi"/>
          <w:color w:val="0070C0"/>
          <w:sz w:val="40"/>
          <w:szCs w:val="40"/>
        </w:rPr>
        <w:t>0</w:t>
      </w:r>
      <w:r w:rsidR="0087488F">
        <w:rPr>
          <w:rFonts w:asciiTheme="majorBidi" w:hAnsiTheme="majorBidi" w:cstheme="majorBidi"/>
          <w:color w:val="0070C0"/>
          <w:sz w:val="40"/>
          <w:szCs w:val="40"/>
        </w:rPr>
        <w:t>8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87488F">
        <w:rPr>
          <w:rFonts w:asciiTheme="majorBidi" w:hAnsiTheme="majorBidi" w:cstheme="majorBidi"/>
          <w:color w:val="0070C0"/>
          <w:sz w:val="40"/>
          <w:szCs w:val="40"/>
        </w:rPr>
        <w:t>04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992EDE">
        <w:rPr>
          <w:rFonts w:asciiTheme="majorBidi" w:hAnsiTheme="majorBidi" w:cstheme="majorBidi"/>
          <w:color w:val="0070C0"/>
          <w:sz w:val="40"/>
          <w:szCs w:val="40"/>
        </w:rPr>
        <w:t>0</w:t>
      </w:r>
      <w:r w:rsidR="0087488F">
        <w:rPr>
          <w:rFonts w:asciiTheme="majorBidi" w:hAnsiTheme="majorBidi" w:cstheme="majorBidi"/>
          <w:color w:val="0070C0"/>
          <w:sz w:val="40"/>
          <w:szCs w:val="40"/>
        </w:rPr>
        <w:t>6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B14E34" w:rsidRDefault="00B14E34" w:rsidP="0087488F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 w:rsidR="0087488F">
        <w:rPr>
          <w:rFonts w:asciiTheme="majorBidi" w:hAnsiTheme="majorBidi" w:cstheme="majorBidi"/>
          <w:color w:val="0070C0"/>
          <w:sz w:val="40"/>
          <w:szCs w:val="40"/>
        </w:rPr>
        <w:t>DE BLE TENDRE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B14E34" w:rsidTr="00AF4DFE">
        <w:tc>
          <w:tcPr>
            <w:tcW w:w="2093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B14E34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B14E34" w:rsidRPr="006F436E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87488F" w:rsidTr="00E25520">
        <w:trPr>
          <w:trHeight w:val="359"/>
        </w:trPr>
        <w:tc>
          <w:tcPr>
            <w:tcW w:w="2093" w:type="dxa"/>
          </w:tcPr>
          <w:p w:rsidR="0087488F" w:rsidRDefault="0087488F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87488F" w:rsidRPr="00A82014" w:rsidRDefault="0087488F" w:rsidP="003D2B10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Merge w:val="restart"/>
            <w:vAlign w:val="center"/>
          </w:tcPr>
          <w:p w:rsidR="0087488F" w:rsidRPr="004A4D84" w:rsidRDefault="0087488F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BUNGE</w:t>
            </w:r>
          </w:p>
        </w:tc>
      </w:tr>
      <w:tr w:rsidR="0087488F" w:rsidTr="00E25520">
        <w:trPr>
          <w:trHeight w:val="359"/>
        </w:trPr>
        <w:tc>
          <w:tcPr>
            <w:tcW w:w="2093" w:type="dxa"/>
          </w:tcPr>
          <w:p w:rsidR="0087488F" w:rsidRDefault="0087488F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87488F" w:rsidRDefault="0087488F" w:rsidP="003D2B10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Merge/>
            <w:vAlign w:val="center"/>
          </w:tcPr>
          <w:p w:rsidR="0087488F" w:rsidRDefault="0087488F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R="0087488F" w:rsidTr="00E25520">
        <w:trPr>
          <w:trHeight w:val="359"/>
        </w:trPr>
        <w:tc>
          <w:tcPr>
            <w:tcW w:w="2093" w:type="dxa"/>
          </w:tcPr>
          <w:p w:rsidR="0087488F" w:rsidRDefault="0087488F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  <w:tc>
          <w:tcPr>
            <w:tcW w:w="4048" w:type="dxa"/>
          </w:tcPr>
          <w:p w:rsidR="0087488F" w:rsidRDefault="0087488F" w:rsidP="003D2B10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Merge/>
            <w:vAlign w:val="center"/>
          </w:tcPr>
          <w:p w:rsidR="0087488F" w:rsidRDefault="0087488F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R="001B18F1" w:rsidTr="00AF4DFE">
        <w:tc>
          <w:tcPr>
            <w:tcW w:w="2093" w:type="dxa"/>
          </w:tcPr>
          <w:p w:rsidR="001B18F1" w:rsidRPr="00A82014" w:rsidRDefault="001B18F1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1B18F1" w:rsidRPr="00A82014" w:rsidRDefault="0087488F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75</w:t>
            </w:r>
            <w:r w:rsidR="001B18F1"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1B18F1" w:rsidRPr="00A82014" w:rsidRDefault="001B18F1" w:rsidP="004253DF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9E69E6" w:rsidRDefault="009E69E6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6B567A" w:rsidRDefault="006B567A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sectPr w:rsidR="006B567A" w:rsidSect="005C59D6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savePreviewPicture/>
  <w:compat/>
  <w:rsids>
    <w:rsidRoot w:val="002C20A0"/>
    <w:rsid w:val="000440C1"/>
    <w:rsid w:val="000462C0"/>
    <w:rsid w:val="00060A09"/>
    <w:rsid w:val="000726F8"/>
    <w:rsid w:val="00097500"/>
    <w:rsid w:val="000C4B2F"/>
    <w:rsid w:val="000E7BF0"/>
    <w:rsid w:val="000F2E29"/>
    <w:rsid w:val="00112BBA"/>
    <w:rsid w:val="001211B8"/>
    <w:rsid w:val="0012520D"/>
    <w:rsid w:val="001538F1"/>
    <w:rsid w:val="00155939"/>
    <w:rsid w:val="001B107B"/>
    <w:rsid w:val="001B18F1"/>
    <w:rsid w:val="001C0B51"/>
    <w:rsid w:val="001C6123"/>
    <w:rsid w:val="001D670F"/>
    <w:rsid w:val="001E544B"/>
    <w:rsid w:val="001E6C9A"/>
    <w:rsid w:val="00240871"/>
    <w:rsid w:val="002C20A0"/>
    <w:rsid w:val="002D3911"/>
    <w:rsid w:val="002D47E2"/>
    <w:rsid w:val="002F0C1F"/>
    <w:rsid w:val="002F2544"/>
    <w:rsid w:val="002F671E"/>
    <w:rsid w:val="00344687"/>
    <w:rsid w:val="00350CD4"/>
    <w:rsid w:val="00361D9D"/>
    <w:rsid w:val="003876C1"/>
    <w:rsid w:val="00395105"/>
    <w:rsid w:val="003A3DA1"/>
    <w:rsid w:val="003D0C4C"/>
    <w:rsid w:val="003E633C"/>
    <w:rsid w:val="004226C7"/>
    <w:rsid w:val="00485A5D"/>
    <w:rsid w:val="004933EF"/>
    <w:rsid w:val="004A4D84"/>
    <w:rsid w:val="004E782D"/>
    <w:rsid w:val="004F1547"/>
    <w:rsid w:val="0056343B"/>
    <w:rsid w:val="005637D7"/>
    <w:rsid w:val="005B3C02"/>
    <w:rsid w:val="005C16EB"/>
    <w:rsid w:val="005C2FE7"/>
    <w:rsid w:val="005C59D6"/>
    <w:rsid w:val="005C7D89"/>
    <w:rsid w:val="005D1F75"/>
    <w:rsid w:val="00626C27"/>
    <w:rsid w:val="0067784E"/>
    <w:rsid w:val="0068414F"/>
    <w:rsid w:val="006B567A"/>
    <w:rsid w:val="006C2BA0"/>
    <w:rsid w:val="006E37F7"/>
    <w:rsid w:val="006F436E"/>
    <w:rsid w:val="00704286"/>
    <w:rsid w:val="007570B6"/>
    <w:rsid w:val="007F5987"/>
    <w:rsid w:val="00807E4C"/>
    <w:rsid w:val="0087488F"/>
    <w:rsid w:val="008F22A7"/>
    <w:rsid w:val="00932F0F"/>
    <w:rsid w:val="00937C04"/>
    <w:rsid w:val="00992EDE"/>
    <w:rsid w:val="009A2ADA"/>
    <w:rsid w:val="009C735F"/>
    <w:rsid w:val="009D2B45"/>
    <w:rsid w:val="009E69E6"/>
    <w:rsid w:val="009F41C1"/>
    <w:rsid w:val="009F77BE"/>
    <w:rsid w:val="00A03122"/>
    <w:rsid w:val="00A22AAC"/>
    <w:rsid w:val="00A81049"/>
    <w:rsid w:val="00A82014"/>
    <w:rsid w:val="00A8579E"/>
    <w:rsid w:val="00AA29FE"/>
    <w:rsid w:val="00AC0217"/>
    <w:rsid w:val="00AD00B8"/>
    <w:rsid w:val="00AE3468"/>
    <w:rsid w:val="00AE4910"/>
    <w:rsid w:val="00AF4DFE"/>
    <w:rsid w:val="00AF7ECF"/>
    <w:rsid w:val="00B14E34"/>
    <w:rsid w:val="00B2119A"/>
    <w:rsid w:val="00B37C37"/>
    <w:rsid w:val="00BA5D51"/>
    <w:rsid w:val="00BB2973"/>
    <w:rsid w:val="00BC101E"/>
    <w:rsid w:val="00C00DA4"/>
    <w:rsid w:val="00C2298A"/>
    <w:rsid w:val="00C37051"/>
    <w:rsid w:val="00C8764E"/>
    <w:rsid w:val="00CD18D5"/>
    <w:rsid w:val="00D34FAB"/>
    <w:rsid w:val="00D903EB"/>
    <w:rsid w:val="00DA3EFA"/>
    <w:rsid w:val="00E62D76"/>
    <w:rsid w:val="00E67B53"/>
    <w:rsid w:val="00EA667E"/>
    <w:rsid w:val="00F00CD7"/>
    <w:rsid w:val="00F477EA"/>
    <w:rsid w:val="00F73707"/>
    <w:rsid w:val="00FC2640"/>
    <w:rsid w:val="00FD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abdelkerim.mejri</dc:creator>
  <cp:lastModifiedBy>Abdelkerim Mejri</cp:lastModifiedBy>
  <cp:revision>4</cp:revision>
  <dcterms:created xsi:type="dcterms:W3CDTF">2026-04-28T08:51:00Z</dcterms:created>
  <dcterms:modified xsi:type="dcterms:W3CDTF">2026-06-05T06:58:00Z</dcterms:modified>
</cp:coreProperties>
</file>